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C0448">
      <w:pPr>
        <w:spacing w:before="480" w:after="480" w:line="288" w:lineRule="auto"/>
        <w:ind w:left="0"/>
        <w:rPr>
          <w:sz w:val="44"/>
          <w:szCs w:val="44"/>
        </w:rPr>
      </w:pPr>
      <w:r>
        <w:rPr>
          <w:rFonts w:ascii="Arial" w:hAnsi="Arial" w:eastAsia="等线" w:cs="Arial"/>
          <w:b/>
          <w:sz w:val="44"/>
          <w:szCs w:val="44"/>
        </w:rPr>
        <w:t>2025年度国家开放大学优秀毕业生申请表</w:t>
      </w:r>
    </w:p>
    <w:tbl>
      <w:tblPr>
        <w:tblStyle w:val="2"/>
        <w:tblW w:w="8886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39"/>
        <w:gridCol w:w="1984"/>
        <w:gridCol w:w="1116"/>
        <w:gridCol w:w="2267"/>
        <w:gridCol w:w="717"/>
        <w:gridCol w:w="300"/>
        <w:gridCol w:w="1163"/>
      </w:tblGrid>
      <w:tr w14:paraId="7A4E1B5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4" w:hRule="atLeast"/>
        </w:trPr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204E87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4791D3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11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4BA805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学号</w:t>
            </w:r>
          </w:p>
        </w:tc>
        <w:tc>
          <w:tcPr>
            <w:tcW w:w="22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1BE9B2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2180" w:type="dxa"/>
            <w:gridSpan w:val="3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76C7A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一寸免冠</w:t>
            </w: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彩色照片</w:t>
            </w:r>
            <w:bookmarkStart w:id="0" w:name="_GoBack"/>
            <w:bookmarkEnd w:id="0"/>
          </w:p>
        </w:tc>
      </w:tr>
      <w:tr w14:paraId="7283422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atLeast"/>
        </w:trPr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CD433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66A986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11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F9DB3D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22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359E19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2180" w:type="dxa"/>
            <w:gridSpan w:val="3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43B179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</w:tr>
      <w:tr w14:paraId="5521AEC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atLeast"/>
        </w:trPr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2DA7BA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出生日期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40959C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11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15B8D5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22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63BEA5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2180" w:type="dxa"/>
            <w:gridSpan w:val="3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27F5EA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</w:tr>
      <w:tr w14:paraId="3439069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7" w:hRule="atLeast"/>
        </w:trPr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540C72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籍贯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436EE4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11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A66971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22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ED2B37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2180" w:type="dxa"/>
            <w:gridSpan w:val="3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17AE52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</w:tr>
      <w:tr w14:paraId="35A39AB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atLeast"/>
        </w:trPr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B11C13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专业层次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BA31EE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11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5E1470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4447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3273C7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</w:tr>
      <w:tr w14:paraId="7930DD2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1" w:hRule="atLeast"/>
        </w:trPr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6BEDA5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学习中心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4AF06C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11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9CB79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学生类别</w:t>
            </w:r>
          </w:p>
        </w:tc>
        <w:tc>
          <w:tcPr>
            <w:tcW w:w="4447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D834E6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</w:tr>
      <w:tr w14:paraId="61396F5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4" w:hRule="atLeast"/>
        </w:trPr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C252FC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入学学期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EA616A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11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632DC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学籍状态</w:t>
            </w:r>
          </w:p>
        </w:tc>
        <w:tc>
          <w:tcPr>
            <w:tcW w:w="4447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7477A9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</w:tr>
      <w:tr w14:paraId="6646832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5D2637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毕业生电子证书号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D1A926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11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470F9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4447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BFDC8F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</w:tr>
      <w:tr w14:paraId="7DEF6B6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4" w:hRule="atLeast"/>
        </w:trPr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64EA737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学位英语成绩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C377458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11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32FE31C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是否获得学位</w:t>
            </w:r>
          </w:p>
        </w:tc>
        <w:tc>
          <w:tcPr>
            <w:tcW w:w="4447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A2B4A9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否</w:t>
            </w:r>
          </w:p>
        </w:tc>
      </w:tr>
      <w:tr w14:paraId="7FB3EA0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4" w:hRule="atLeast"/>
        </w:trPr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3EE913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本专业课程平均分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3CE5C0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11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D93901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综合实践平均分</w:t>
            </w:r>
          </w:p>
        </w:tc>
        <w:tc>
          <w:tcPr>
            <w:tcW w:w="4447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AF9F88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</w:tr>
      <w:tr w14:paraId="292DFBF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3EA120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综合实践最高分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19ED31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11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D263F5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违规情况</w:t>
            </w:r>
          </w:p>
        </w:tc>
        <w:tc>
          <w:tcPr>
            <w:tcW w:w="4447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55FC7A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无</w:t>
            </w:r>
          </w:p>
        </w:tc>
      </w:tr>
      <w:tr w14:paraId="13A014B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5" w:hRule="atLeast"/>
        </w:trPr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1EE0EE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D80AD8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11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964E9C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手机号</w:t>
            </w:r>
          </w:p>
        </w:tc>
        <w:tc>
          <w:tcPr>
            <w:tcW w:w="4447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5A596C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</w:tr>
      <w:tr w14:paraId="4179C9A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atLeast"/>
        </w:trPr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2963F8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职务/职称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35F4C6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11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8FA01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邮箱地址</w:t>
            </w:r>
          </w:p>
        </w:tc>
        <w:tc>
          <w:tcPr>
            <w:tcW w:w="4447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6C2EF7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</w:tr>
      <w:tr w14:paraId="65532D6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9" w:hRule="atLeast"/>
        </w:trPr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E8A278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国开以往学习经历</w:t>
            </w:r>
          </w:p>
        </w:tc>
        <w:tc>
          <w:tcPr>
            <w:tcW w:w="7547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C5DE42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无</w:t>
            </w:r>
          </w:p>
        </w:tc>
      </w:tr>
      <w:tr w14:paraId="40A5C3C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49" w:hRule="atLeast"/>
        </w:trPr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C56F6E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国开获奖经历</w:t>
            </w:r>
          </w:p>
        </w:tc>
        <w:tc>
          <w:tcPr>
            <w:tcW w:w="7547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28B21B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无</w:t>
            </w:r>
          </w:p>
        </w:tc>
      </w:tr>
      <w:tr w14:paraId="4D138F7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86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766A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是否获得奖励（不含省部级及以上）</w:t>
            </w:r>
          </w:p>
        </w:tc>
      </w:tr>
      <w:tr w14:paraId="04CAC79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43DB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F94B5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获奖时间</w:t>
            </w:r>
          </w:p>
        </w:tc>
        <w:tc>
          <w:tcPr>
            <w:tcW w:w="11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6C097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获奖名称</w:t>
            </w:r>
          </w:p>
        </w:tc>
        <w:tc>
          <w:tcPr>
            <w:tcW w:w="22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96FF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获奖排名</w:t>
            </w:r>
          </w:p>
        </w:tc>
        <w:tc>
          <w:tcPr>
            <w:tcW w:w="1017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E8E7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颁发机构</w:t>
            </w:r>
          </w:p>
        </w:tc>
        <w:tc>
          <w:tcPr>
            <w:tcW w:w="11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D4E3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附件</w:t>
            </w:r>
          </w:p>
        </w:tc>
      </w:tr>
      <w:tr w14:paraId="274B41C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D667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7547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3EFB07">
            <w:pPr>
              <w:spacing w:before="120" w:after="120" w:line="288" w:lineRule="auto"/>
              <w:ind w:left="0"/>
              <w:jc w:val="left"/>
            </w:pPr>
          </w:p>
        </w:tc>
      </w:tr>
      <w:tr w14:paraId="1AC921B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86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6289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是否获得省部级及以上奖励</w:t>
            </w:r>
          </w:p>
        </w:tc>
      </w:tr>
      <w:tr w14:paraId="3B93A80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642B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13F5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获奖时间</w:t>
            </w:r>
          </w:p>
        </w:tc>
        <w:tc>
          <w:tcPr>
            <w:tcW w:w="11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1180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获奖名称</w:t>
            </w:r>
          </w:p>
        </w:tc>
        <w:tc>
          <w:tcPr>
            <w:tcW w:w="22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F176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获奖排名</w:t>
            </w:r>
          </w:p>
        </w:tc>
        <w:tc>
          <w:tcPr>
            <w:tcW w:w="7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EBB3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颁发机构</w:t>
            </w:r>
          </w:p>
        </w:tc>
        <w:tc>
          <w:tcPr>
            <w:tcW w:w="146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0736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附件</w:t>
            </w:r>
          </w:p>
        </w:tc>
      </w:tr>
      <w:tr w14:paraId="336256C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F298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7547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C1B146">
            <w:pPr>
              <w:spacing w:before="120" w:after="120" w:line="288" w:lineRule="auto"/>
              <w:ind w:left="0"/>
              <w:jc w:val="left"/>
            </w:pPr>
          </w:p>
        </w:tc>
      </w:tr>
      <w:tr w14:paraId="69B5BF7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86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7ACB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候选人事迹概要</w:t>
            </w:r>
          </w:p>
        </w:tc>
      </w:tr>
      <w:tr w14:paraId="35893F0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86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1919D">
            <w:pPr>
              <w:spacing w:before="120" w:after="120" w:line="288" w:lineRule="auto"/>
              <w:ind w:left="0"/>
              <w:jc w:val="left"/>
            </w:pPr>
          </w:p>
          <w:p w14:paraId="1D7B588C">
            <w:pPr>
              <w:spacing w:before="120" w:after="120" w:line="288" w:lineRule="auto"/>
              <w:ind w:left="0"/>
              <w:jc w:val="left"/>
            </w:pPr>
          </w:p>
          <w:p w14:paraId="58158489">
            <w:pPr>
              <w:spacing w:before="120" w:after="120" w:line="288" w:lineRule="auto"/>
              <w:ind w:left="0"/>
              <w:jc w:val="left"/>
            </w:pPr>
          </w:p>
        </w:tc>
      </w:tr>
      <w:tr w14:paraId="7854F8D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86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F995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暂无附件</w:t>
            </w:r>
          </w:p>
        </w:tc>
      </w:tr>
      <w:tr w14:paraId="6AEA151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86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6F1F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个人座右铭</w:t>
            </w:r>
          </w:p>
        </w:tc>
      </w:tr>
      <w:tr w14:paraId="303F431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86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4A7124">
            <w:pPr>
              <w:spacing w:before="120" w:after="120" w:line="288" w:lineRule="auto"/>
              <w:ind w:left="0"/>
              <w:jc w:val="left"/>
            </w:pPr>
          </w:p>
        </w:tc>
      </w:tr>
      <w:tr w14:paraId="15391C9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86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8402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5寸学习或工作照片粘贴处</w:t>
            </w:r>
          </w:p>
        </w:tc>
      </w:tr>
      <w:tr w14:paraId="16050F8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86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ED8F2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（粘贴5寸学习/工作照片）</w:t>
            </w:r>
          </w:p>
          <w:p w14:paraId="31BEC279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4327B2A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48CD5A18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7FB97A68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30FCA33F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16959C9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</w:tr>
    </w:tbl>
    <w:p w14:paraId="25D5E803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B4CA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CE6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03987"/>
    <w:rsid w:val="6AD075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264</Words>
  <Characters>267</Characters>
  <TotalTime>7</TotalTime>
  <ScaleCrop>false</ScaleCrop>
  <LinksUpToDate>false</LinksUpToDate>
  <CharactersWithSpaces>267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2026-06-05T08:29:00Z</dcterms:created>
  <dc:creator>Apache POI</dc:creator>
  <cp:lastModifiedBy>Liu Liu</cp:lastModifiedBy>
  <dcterms:modified xsi:type="dcterms:W3CDTF">2026-06-05T08:40:17Z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{"Label":"1","ContentProducer":"001191110102MACQD9K64010000","ProduceID":"7647825718932671730","ReservedCode1":"","ContentPropagator":"","PropagateID":"","ReservedCode2":""}</vt:lpwstr>
  </property>
  <property fmtid="{D5CDD505-2E9C-101B-9397-08002B2CF9AE}" pid="3" name="KSOTemplateDocerSaveRecord">
    <vt:lpwstr>eyJoZGlkIjoiZGRiODY5YzAwZjYxMjZiYzc0ZTJlZTlhZGRjYTYyYjgiLCJ1c2VySWQiOiI2NTY3MTMwMzUifQ==</vt:lpwstr>
  </property>
  <property fmtid="{D5CDD505-2E9C-101B-9397-08002B2CF9AE}" pid="4" name="KSOProductBuildVer">
    <vt:lpwstr>2052-12.1.0.26375</vt:lpwstr>
  </property>
  <property fmtid="{D5CDD505-2E9C-101B-9397-08002B2CF9AE}" pid="5" name="ICV">
    <vt:lpwstr>05121350514D4FB5A92A6A1D6A89BFE4_13</vt:lpwstr>
  </property>
</Properties>
</file>