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、安徽电大第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届校园读书创作活动优秀读书品牌活动申请表</w:t>
      </w:r>
    </w:p>
    <w:p>
      <w:pPr>
        <w:spacing w:line="600" w:lineRule="exact"/>
        <w:ind w:left="-256" w:leftChars="-122" w:firstLine="320" w:firstLineChars="100"/>
        <w:rPr>
          <w:rFonts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申报单位（章）：</w:t>
      </w:r>
    </w:p>
    <w:tbl>
      <w:tblPr>
        <w:tblStyle w:val="4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420"/>
        <w:gridCol w:w="1417"/>
        <w:gridCol w:w="1701"/>
        <w:gridCol w:w="1489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学校/单位</w:t>
            </w:r>
          </w:p>
        </w:tc>
        <w:tc>
          <w:tcPr>
            <w:tcW w:w="4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学校/单位负责人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详细地址</w:t>
            </w:r>
          </w:p>
        </w:tc>
        <w:tc>
          <w:tcPr>
            <w:tcW w:w="4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邮编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学生数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教师数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参与活动师生数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申报理由</w:t>
            </w:r>
          </w:p>
        </w:tc>
        <w:tc>
          <w:tcPr>
            <w:tcW w:w="7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（有方案、有活动、有评选、有表彰、有成果，可另附纸）</w:t>
            </w:r>
          </w:p>
          <w:p>
            <w:pPr>
              <w:spacing w:line="6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  <w:jc w:val="center"/>
        </w:trPr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安徽电大意见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(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盖章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)</w:t>
            </w:r>
          </w:p>
        </w:tc>
        <w:tc>
          <w:tcPr>
            <w:tcW w:w="7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600" w:lineRule="exact"/>
              <w:ind w:firstLine="2400" w:firstLineChars="1000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       </w:t>
            </w:r>
          </w:p>
        </w:tc>
      </w:tr>
    </w:tbl>
    <w:p>
      <w:pPr>
        <w:spacing w:line="600" w:lineRule="exac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填表人：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联系手机：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     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电子邮件：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DC"/>
    <w:rsid w:val="00001181"/>
    <w:rsid w:val="00016E10"/>
    <w:rsid w:val="0002677F"/>
    <w:rsid w:val="00051097"/>
    <w:rsid w:val="000A456F"/>
    <w:rsid w:val="00114F11"/>
    <w:rsid w:val="001314DA"/>
    <w:rsid w:val="001917B1"/>
    <w:rsid w:val="00197A48"/>
    <w:rsid w:val="001B5EFA"/>
    <w:rsid w:val="002201C9"/>
    <w:rsid w:val="00241979"/>
    <w:rsid w:val="00241E40"/>
    <w:rsid w:val="0028371E"/>
    <w:rsid w:val="0028793C"/>
    <w:rsid w:val="002C409F"/>
    <w:rsid w:val="002D413F"/>
    <w:rsid w:val="00356E8B"/>
    <w:rsid w:val="00364E9A"/>
    <w:rsid w:val="00370B4F"/>
    <w:rsid w:val="003751E4"/>
    <w:rsid w:val="00380C70"/>
    <w:rsid w:val="00385C87"/>
    <w:rsid w:val="00386751"/>
    <w:rsid w:val="003E7F23"/>
    <w:rsid w:val="003F2732"/>
    <w:rsid w:val="00431996"/>
    <w:rsid w:val="004429C1"/>
    <w:rsid w:val="004447B1"/>
    <w:rsid w:val="00445AE7"/>
    <w:rsid w:val="00450674"/>
    <w:rsid w:val="00450A59"/>
    <w:rsid w:val="00453CEC"/>
    <w:rsid w:val="00455763"/>
    <w:rsid w:val="004557E6"/>
    <w:rsid w:val="004802B2"/>
    <w:rsid w:val="004B472A"/>
    <w:rsid w:val="004F789C"/>
    <w:rsid w:val="00501BAC"/>
    <w:rsid w:val="005109A2"/>
    <w:rsid w:val="00546E12"/>
    <w:rsid w:val="00577C81"/>
    <w:rsid w:val="005A183E"/>
    <w:rsid w:val="005C3F50"/>
    <w:rsid w:val="005D164F"/>
    <w:rsid w:val="005F4904"/>
    <w:rsid w:val="00637687"/>
    <w:rsid w:val="0064210F"/>
    <w:rsid w:val="00646285"/>
    <w:rsid w:val="006B53D1"/>
    <w:rsid w:val="006B7F71"/>
    <w:rsid w:val="006C3CDA"/>
    <w:rsid w:val="006D09DA"/>
    <w:rsid w:val="007126F6"/>
    <w:rsid w:val="00720DF5"/>
    <w:rsid w:val="007D6717"/>
    <w:rsid w:val="00835EE5"/>
    <w:rsid w:val="00841A68"/>
    <w:rsid w:val="008651BB"/>
    <w:rsid w:val="00893693"/>
    <w:rsid w:val="008973CF"/>
    <w:rsid w:val="008A4867"/>
    <w:rsid w:val="008B5728"/>
    <w:rsid w:val="008C4BEA"/>
    <w:rsid w:val="008C7101"/>
    <w:rsid w:val="008D0F01"/>
    <w:rsid w:val="00930EA8"/>
    <w:rsid w:val="009433BA"/>
    <w:rsid w:val="009670FD"/>
    <w:rsid w:val="00973D9B"/>
    <w:rsid w:val="009860BA"/>
    <w:rsid w:val="009934C0"/>
    <w:rsid w:val="00A310AA"/>
    <w:rsid w:val="00A32A5E"/>
    <w:rsid w:val="00A52B56"/>
    <w:rsid w:val="00A777D2"/>
    <w:rsid w:val="00AA0D81"/>
    <w:rsid w:val="00AB1A04"/>
    <w:rsid w:val="00AD6CE9"/>
    <w:rsid w:val="00AF1ED1"/>
    <w:rsid w:val="00B319C5"/>
    <w:rsid w:val="00B85ACD"/>
    <w:rsid w:val="00BD0FA4"/>
    <w:rsid w:val="00BD2D37"/>
    <w:rsid w:val="00BD7EDC"/>
    <w:rsid w:val="00BE5C57"/>
    <w:rsid w:val="00C0375E"/>
    <w:rsid w:val="00C62701"/>
    <w:rsid w:val="00C806C7"/>
    <w:rsid w:val="00CB21FA"/>
    <w:rsid w:val="00CC2766"/>
    <w:rsid w:val="00CD3A3E"/>
    <w:rsid w:val="00D052AC"/>
    <w:rsid w:val="00D43527"/>
    <w:rsid w:val="00D978EF"/>
    <w:rsid w:val="00DE53E8"/>
    <w:rsid w:val="00E04780"/>
    <w:rsid w:val="00E13885"/>
    <w:rsid w:val="00E138A1"/>
    <w:rsid w:val="00EB5057"/>
    <w:rsid w:val="00EE65DF"/>
    <w:rsid w:val="00F02EAF"/>
    <w:rsid w:val="00F038AC"/>
    <w:rsid w:val="00F23564"/>
    <w:rsid w:val="00F44BE8"/>
    <w:rsid w:val="00F463F4"/>
    <w:rsid w:val="00F56A9B"/>
    <w:rsid w:val="00F60E36"/>
    <w:rsid w:val="00FB6B41"/>
    <w:rsid w:val="0A1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3</TotalTime>
  <ScaleCrop>false</ScaleCrop>
  <LinksUpToDate>false</LinksUpToDate>
  <CharactersWithSpaces>191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2018-03-19T03:27:00Z</dcterms:created>
  <dc:creator>宣传部、统战部姜磊磊</dc:creator>
  <cp:lastModifiedBy>王娅</cp:lastModifiedBy>
  <dcterms:modified xsi:type="dcterms:W3CDTF">2020-06-08T06:52:52Z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